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919B8" w14:textId="357517CC" w:rsidR="007B763B" w:rsidRPr="00FD57E1" w:rsidRDefault="00A56686" w:rsidP="00A56686">
      <w:pPr>
        <w:jc w:val="center"/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PROTOKÓŁ ODBIORU</w:t>
      </w:r>
    </w:p>
    <w:p w14:paraId="3C38BE49" w14:textId="54493F66" w:rsidR="00A56686" w:rsidRPr="00FD57E1" w:rsidRDefault="00A56686" w:rsidP="00A56686">
      <w:pPr>
        <w:jc w:val="center"/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z dnia …………….</w:t>
      </w:r>
    </w:p>
    <w:p w14:paraId="7FA66B3D" w14:textId="77777777" w:rsidR="00A56686" w:rsidRPr="00FD57E1" w:rsidRDefault="00A56686">
      <w:pPr>
        <w:rPr>
          <w:rFonts w:ascii="Times New Roman" w:hAnsi="Times New Roman" w:cs="Times New Roman"/>
        </w:rPr>
      </w:pPr>
    </w:p>
    <w:p w14:paraId="2C96D453" w14:textId="77777777" w:rsidR="00A56686" w:rsidRPr="00FD57E1" w:rsidRDefault="00A56686">
      <w:pPr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ZAMAWIAJĄCY</w:t>
      </w:r>
    </w:p>
    <w:p w14:paraId="3D68181A" w14:textId="1C63D036" w:rsidR="00A56686" w:rsidRPr="00FD57E1" w:rsidRDefault="00A56686">
      <w:pPr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Zarządu Lokali Miejskich w Łodzi, Al. Tadeusza Kościuszki 47, 90-514 Łódź</w:t>
      </w:r>
    </w:p>
    <w:p w14:paraId="35A8371F" w14:textId="6D36924E" w:rsidR="00A56686" w:rsidRPr="00FD57E1" w:rsidRDefault="00A56686">
      <w:pPr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 xml:space="preserve">Oraz </w:t>
      </w:r>
    </w:p>
    <w:p w14:paraId="13B6DF13" w14:textId="5746215C" w:rsidR="00A56686" w:rsidRPr="00FD57E1" w:rsidRDefault="00A56686">
      <w:pPr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WYKONAWCA</w:t>
      </w:r>
    </w:p>
    <w:p w14:paraId="57372FE9" w14:textId="590A0E4F" w:rsidR="00A56686" w:rsidRPr="00FD57E1" w:rsidRDefault="00A56686">
      <w:pPr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133C8CD" w14:textId="77777777" w:rsidR="00A56686" w:rsidRPr="00FD57E1" w:rsidRDefault="00A56686">
      <w:pPr>
        <w:rPr>
          <w:rFonts w:ascii="Times New Roman" w:hAnsi="Times New Roman" w:cs="Times New Roman"/>
        </w:rPr>
      </w:pPr>
    </w:p>
    <w:p w14:paraId="02E671DE" w14:textId="53E7A075" w:rsidR="00A56686" w:rsidRPr="00FD57E1" w:rsidRDefault="00A56686">
      <w:pPr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 xml:space="preserve">Zgodnie potwierdzają odbiór wykonanych inwentaryzacji </w:t>
      </w:r>
      <w:proofErr w:type="spellStart"/>
      <w:r w:rsidRPr="00FD57E1">
        <w:rPr>
          <w:rFonts w:ascii="Times New Roman" w:hAnsi="Times New Roman" w:cs="Times New Roman"/>
        </w:rPr>
        <w:t>architektoniczo</w:t>
      </w:r>
      <w:proofErr w:type="spellEnd"/>
      <w:r w:rsidRPr="00FD57E1">
        <w:rPr>
          <w:rFonts w:ascii="Times New Roman" w:hAnsi="Times New Roman" w:cs="Times New Roman"/>
        </w:rPr>
        <w:t xml:space="preserve"> – budowlanej, zgodnie z umową nr ……………. z dnia ………………. dla poniższych nieruchomości:</w:t>
      </w:r>
    </w:p>
    <w:p w14:paraId="65D5A8F6" w14:textId="77777777" w:rsidR="00A56686" w:rsidRPr="00FD57E1" w:rsidRDefault="00A56686" w:rsidP="00A56686">
      <w:pPr>
        <w:spacing w:after="0"/>
        <w:rPr>
          <w:rFonts w:ascii="Times New Roman" w:hAnsi="Times New Roman" w:cs="Times New Roman"/>
          <w:u w:val="single"/>
        </w:rPr>
      </w:pPr>
      <w:r w:rsidRPr="00FD57E1">
        <w:rPr>
          <w:rFonts w:ascii="Times New Roman" w:hAnsi="Times New Roman" w:cs="Times New Roman"/>
          <w:u w:val="single"/>
        </w:rPr>
        <w:t>Część I</w:t>
      </w:r>
    </w:p>
    <w:p w14:paraId="22856923" w14:textId="5B30450B" w:rsidR="00A56686" w:rsidRPr="00FD57E1" w:rsidRDefault="00A56686" w:rsidP="00A56686">
      <w:pPr>
        <w:spacing w:after="0"/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1) ……</w:t>
      </w:r>
    </w:p>
    <w:p w14:paraId="6439F890" w14:textId="692E6634" w:rsidR="00A56686" w:rsidRPr="00FD57E1" w:rsidRDefault="00A56686" w:rsidP="00A56686">
      <w:pPr>
        <w:spacing w:after="0"/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2) …..</w:t>
      </w:r>
    </w:p>
    <w:p w14:paraId="49EA4904" w14:textId="76279FE7" w:rsidR="00A56686" w:rsidRPr="00FD57E1" w:rsidRDefault="00A56686" w:rsidP="00A56686">
      <w:pPr>
        <w:spacing w:after="0"/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3) …..</w:t>
      </w:r>
    </w:p>
    <w:p w14:paraId="23FCE3E5" w14:textId="77777777" w:rsidR="00A56686" w:rsidRPr="00FD57E1" w:rsidRDefault="00A56686" w:rsidP="00A56686">
      <w:pPr>
        <w:spacing w:after="0"/>
        <w:rPr>
          <w:rFonts w:ascii="Times New Roman" w:hAnsi="Times New Roman" w:cs="Times New Roman"/>
        </w:rPr>
      </w:pPr>
    </w:p>
    <w:p w14:paraId="28FE45A2" w14:textId="77777777" w:rsidR="00A56686" w:rsidRPr="00FD57E1" w:rsidRDefault="00A56686" w:rsidP="00A56686">
      <w:pPr>
        <w:spacing w:after="0"/>
        <w:rPr>
          <w:rFonts w:ascii="Times New Roman" w:hAnsi="Times New Roman" w:cs="Times New Roman"/>
          <w:u w:val="single"/>
        </w:rPr>
      </w:pPr>
      <w:r w:rsidRPr="00FD57E1">
        <w:rPr>
          <w:rFonts w:ascii="Times New Roman" w:hAnsi="Times New Roman" w:cs="Times New Roman"/>
          <w:u w:val="single"/>
        </w:rPr>
        <w:t>Część II</w:t>
      </w:r>
    </w:p>
    <w:p w14:paraId="7D8E7E54" w14:textId="726BB4A6" w:rsidR="00A56686" w:rsidRPr="00FD57E1" w:rsidRDefault="00A56686" w:rsidP="00A56686">
      <w:pPr>
        <w:spacing w:after="0"/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1) ……</w:t>
      </w:r>
    </w:p>
    <w:p w14:paraId="5E9151DA" w14:textId="77777777" w:rsidR="00A56686" w:rsidRPr="00FD57E1" w:rsidRDefault="00A56686" w:rsidP="00A56686">
      <w:pPr>
        <w:spacing w:after="0"/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2) …..</w:t>
      </w:r>
    </w:p>
    <w:p w14:paraId="07FE036C" w14:textId="77777777" w:rsidR="00A56686" w:rsidRPr="00FD57E1" w:rsidRDefault="00A56686" w:rsidP="00A56686">
      <w:pPr>
        <w:spacing w:after="0"/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3) …..</w:t>
      </w:r>
    </w:p>
    <w:p w14:paraId="1E5E3EC4" w14:textId="77777777" w:rsidR="00A56686" w:rsidRPr="00FD57E1" w:rsidRDefault="00A56686" w:rsidP="00A56686">
      <w:pPr>
        <w:spacing w:after="0"/>
        <w:rPr>
          <w:rFonts w:ascii="Times New Roman" w:hAnsi="Times New Roman" w:cs="Times New Roman"/>
        </w:rPr>
      </w:pPr>
    </w:p>
    <w:p w14:paraId="720AE91B" w14:textId="77777777" w:rsidR="00A56686" w:rsidRPr="00FD57E1" w:rsidRDefault="00A56686">
      <w:pPr>
        <w:rPr>
          <w:rFonts w:ascii="Times New Roman" w:hAnsi="Times New Roman" w:cs="Times New Roman"/>
        </w:rPr>
      </w:pPr>
    </w:p>
    <w:p w14:paraId="6854898F" w14:textId="1D2C2930" w:rsidR="00A56686" w:rsidRPr="00FD57E1" w:rsidRDefault="00A56686">
      <w:pPr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UWAGI</w:t>
      </w:r>
    </w:p>
    <w:p w14:paraId="412646B8" w14:textId="3A10C752" w:rsidR="00A56686" w:rsidRPr="00FD57E1" w:rsidRDefault="00A56686">
      <w:pPr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………………………………………………………………………………………………………………………..</w:t>
      </w:r>
    </w:p>
    <w:p w14:paraId="0174822E" w14:textId="77777777" w:rsidR="00A56686" w:rsidRPr="00FD57E1" w:rsidRDefault="00A56686">
      <w:pPr>
        <w:rPr>
          <w:rFonts w:ascii="Times New Roman" w:hAnsi="Times New Roman" w:cs="Times New Roman"/>
        </w:rPr>
      </w:pPr>
    </w:p>
    <w:p w14:paraId="7F44D7F8" w14:textId="1FA1591A" w:rsidR="00A56686" w:rsidRPr="00FD57E1" w:rsidRDefault="00A56686">
      <w:pPr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Niniejszy Protokół stanowi podstawę do wystawienia faktury.</w:t>
      </w:r>
    </w:p>
    <w:p w14:paraId="427EA4A8" w14:textId="30BB7466" w:rsidR="00A56686" w:rsidRPr="00FD57E1" w:rsidRDefault="00A56686">
      <w:pPr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Protokół został sporządzony w dwóch jednobrzmiących egzemplarzach, po jednym dla każdej ze Stron.</w:t>
      </w:r>
    </w:p>
    <w:p w14:paraId="53F81FDD" w14:textId="77777777" w:rsidR="00A56686" w:rsidRPr="00FD57E1" w:rsidRDefault="00A56686" w:rsidP="00A56686">
      <w:pPr>
        <w:jc w:val="center"/>
        <w:rPr>
          <w:rFonts w:ascii="Times New Roman" w:hAnsi="Times New Roman" w:cs="Times New Roman"/>
        </w:rPr>
      </w:pPr>
    </w:p>
    <w:p w14:paraId="0DDD2E8E" w14:textId="4A540B40" w:rsidR="00A56686" w:rsidRPr="00FD57E1" w:rsidRDefault="00A56686" w:rsidP="00A56686">
      <w:pPr>
        <w:jc w:val="center"/>
        <w:rPr>
          <w:rFonts w:ascii="Times New Roman" w:hAnsi="Times New Roman" w:cs="Times New Roman"/>
        </w:rPr>
      </w:pPr>
      <w:r w:rsidRPr="00FD57E1">
        <w:rPr>
          <w:rFonts w:ascii="Times New Roman" w:hAnsi="Times New Roman" w:cs="Times New Roman"/>
        </w:rPr>
        <w:t>ZAMAWIAJĄCY</w:t>
      </w:r>
      <w:r w:rsidRPr="00FD57E1">
        <w:rPr>
          <w:rFonts w:ascii="Times New Roman" w:hAnsi="Times New Roman" w:cs="Times New Roman"/>
        </w:rPr>
        <w:tab/>
      </w:r>
      <w:r w:rsidRPr="00FD57E1">
        <w:rPr>
          <w:rFonts w:ascii="Times New Roman" w:hAnsi="Times New Roman" w:cs="Times New Roman"/>
        </w:rPr>
        <w:tab/>
      </w:r>
      <w:r w:rsidRPr="00FD57E1">
        <w:rPr>
          <w:rFonts w:ascii="Times New Roman" w:hAnsi="Times New Roman" w:cs="Times New Roman"/>
        </w:rPr>
        <w:tab/>
      </w:r>
      <w:r w:rsidRPr="00FD57E1">
        <w:rPr>
          <w:rFonts w:ascii="Times New Roman" w:hAnsi="Times New Roman" w:cs="Times New Roman"/>
        </w:rPr>
        <w:tab/>
        <w:t>WYKONAWCA</w:t>
      </w:r>
    </w:p>
    <w:sectPr w:rsidR="00A56686" w:rsidRPr="00FD57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686"/>
    <w:rsid w:val="00087CB4"/>
    <w:rsid w:val="004F6A99"/>
    <w:rsid w:val="00791168"/>
    <w:rsid w:val="007B763B"/>
    <w:rsid w:val="00A56686"/>
    <w:rsid w:val="00FD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4455"/>
  <w15:chartTrackingRefBased/>
  <w15:docId w15:val="{5EF92929-AFD2-4D87-80D6-3C6A85F6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66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6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66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66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66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66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66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66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66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66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66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66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66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66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66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66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66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66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66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6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66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66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66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66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66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66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66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66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66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538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Cieślak</dc:creator>
  <cp:keywords/>
  <dc:description/>
  <cp:lastModifiedBy>Ewa Cieślak</cp:lastModifiedBy>
  <cp:revision>2</cp:revision>
  <dcterms:created xsi:type="dcterms:W3CDTF">2026-04-21T06:45:00Z</dcterms:created>
  <dcterms:modified xsi:type="dcterms:W3CDTF">2026-04-24T06:00:00Z</dcterms:modified>
</cp:coreProperties>
</file>